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286E1" w14:textId="77777777" w:rsidR="00935095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4</w:t>
      </w:r>
    </w:p>
    <w:p w14:paraId="4CFD1BE9" w14:textId="77777777" w:rsidR="00935095" w:rsidRDefault="00935095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2524A000" w14:textId="77777777" w:rsidR="00935095" w:rsidRDefault="00935095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091AD820" w14:textId="77777777" w:rsidR="00935095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</w:t>
      </w:r>
      <w:r>
        <w:rPr>
          <w:rFonts w:ascii="黑体" w:eastAsia="黑体" w:hAnsi="黑体" w:cs="方正小标宋简体" w:hint="eastAsia"/>
          <w:color w:val="000000"/>
          <w:spacing w:val="40"/>
          <w:sz w:val="44"/>
          <w:szCs w:val="44"/>
        </w:rPr>
        <w:t>虚拟教研室</w:t>
      </w:r>
    </w:p>
    <w:p w14:paraId="65E1F8F9" w14:textId="77777777" w:rsidR="00935095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29194EE3" w14:textId="77777777" w:rsidR="00935095" w:rsidRDefault="00935095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4AF4198E" w14:textId="77777777" w:rsidR="0093509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185342E" w14:textId="77777777" w:rsidR="0093509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3E2F8926" w14:textId="77777777" w:rsidR="0093509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0AD58BC" w14:textId="77777777" w:rsidR="0093509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5320DA5" w14:textId="77777777" w:rsidR="0093509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C425B9D" w14:textId="77777777" w:rsidR="0093509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8C18CB9" w14:textId="77777777" w:rsidR="00935095" w:rsidRDefault="00935095">
      <w:pPr>
        <w:widowControl/>
        <w:snapToGrid w:val="0"/>
        <w:spacing w:before="240" w:after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54406441" w14:textId="77777777" w:rsidR="00935095" w:rsidRDefault="00935095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455303A7" w14:textId="77777777" w:rsidR="00935095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1CC0090B" w14:textId="3C3323DB" w:rsidR="00935095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343CE1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343CE1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E27A9A4" w14:textId="77777777" w:rsidR="00935095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2A3A65D" w14:textId="77777777" w:rsidR="0093509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B31F095" w14:textId="77777777" w:rsidR="0093509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45E78A2D" w14:textId="77777777" w:rsidR="0093509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三、所填内容必须真实、可靠</w:t>
      </w:r>
      <w:r>
        <w:rPr>
          <w:rFonts w:ascii="宋体" w:eastAsia="宋体" w:hAnsi="宋体" w:hint="eastAsia"/>
          <w:sz w:val="28"/>
          <w:szCs w:val="28"/>
        </w:rPr>
        <w:t>，如发现虚假信息，将取消该团队参评省级教学团队的资格。</w:t>
      </w:r>
    </w:p>
    <w:p w14:paraId="5EACB889" w14:textId="77777777" w:rsidR="0093509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月30日</w:t>
      </w:r>
      <w:r>
        <w:rPr>
          <w:rFonts w:ascii="宋体" w:eastAsia="宋体" w:hAnsi="宋体"/>
          <w:sz w:val="28"/>
          <w:szCs w:val="28"/>
        </w:rPr>
        <w:t>。</w:t>
      </w:r>
    </w:p>
    <w:p w14:paraId="233057F5" w14:textId="77777777" w:rsidR="0093509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五、学校政审意见和单位意见务必加盖公章，否则推荐无效。</w:t>
      </w:r>
    </w:p>
    <w:p w14:paraId="10AB12F8" w14:textId="77777777" w:rsidR="00935095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E037A15" w14:textId="77777777" w:rsidR="00935095" w:rsidRDefault="00935095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93509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66F1DC5" w14:textId="77777777" w:rsidR="00935095" w:rsidRDefault="00000000">
      <w:pPr>
        <w:spacing w:line="560" w:lineRule="exact"/>
        <w:rPr>
          <w:rFonts w:ascii="黑体" w:eastAsia="黑体" w:hint="eastAsia"/>
          <w:sz w:val="28"/>
          <w:szCs w:val="28"/>
        </w:rPr>
      </w:pPr>
      <w:r>
        <w:rPr>
          <w:rFonts w:eastAsia="黑体"/>
          <w:sz w:val="32"/>
          <w:szCs w:val="32"/>
        </w:rPr>
        <w:lastRenderedPageBreak/>
        <w:t>一、</w:t>
      </w:r>
      <w:r>
        <w:rPr>
          <w:rFonts w:eastAsia="黑体" w:hint="eastAsia"/>
          <w:sz w:val="32"/>
          <w:szCs w:val="32"/>
        </w:rPr>
        <w:t>虚拟教研室</w:t>
      </w:r>
      <w:r>
        <w:rPr>
          <w:rFonts w:eastAsia="黑体"/>
          <w:sz w:val="32"/>
          <w:szCs w:val="32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2017"/>
        <w:gridCol w:w="1301"/>
        <w:gridCol w:w="1106"/>
        <w:gridCol w:w="327"/>
        <w:gridCol w:w="1227"/>
        <w:gridCol w:w="550"/>
        <w:gridCol w:w="79"/>
        <w:gridCol w:w="1002"/>
        <w:gridCol w:w="1293"/>
      </w:tblGrid>
      <w:tr w:rsidR="00935095" w14:paraId="291FB389" w14:textId="77777777">
        <w:trPr>
          <w:jc w:val="center"/>
        </w:trPr>
        <w:tc>
          <w:tcPr>
            <w:tcW w:w="8902" w:type="dxa"/>
            <w:gridSpan w:val="9"/>
          </w:tcPr>
          <w:p w14:paraId="5FD5D380" w14:textId="77777777" w:rsidR="00935095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（一）类型</w:t>
            </w:r>
          </w:p>
        </w:tc>
      </w:tr>
      <w:tr w:rsidR="00935095" w14:paraId="28789D10" w14:textId="77777777">
        <w:trPr>
          <w:trHeight w:val="405"/>
          <w:jc w:val="center"/>
        </w:trPr>
        <w:tc>
          <w:tcPr>
            <w:tcW w:w="8902" w:type="dxa"/>
            <w:gridSpan w:val="9"/>
          </w:tcPr>
          <w:p w14:paraId="40376709" w14:textId="77777777" w:rsidR="00935095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课程（群）教学类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专业建设类 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教学研究改革专题类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其他</w:t>
            </w:r>
          </w:p>
        </w:tc>
      </w:tr>
      <w:tr w:rsidR="00935095" w14:paraId="244D9264" w14:textId="77777777">
        <w:trPr>
          <w:trHeight w:val="465"/>
          <w:jc w:val="center"/>
        </w:trPr>
        <w:tc>
          <w:tcPr>
            <w:tcW w:w="8902" w:type="dxa"/>
            <w:gridSpan w:val="9"/>
          </w:tcPr>
          <w:p w14:paraId="362E2BA8" w14:textId="77777777" w:rsidR="00935095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校内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区域性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935095" w14:paraId="06933C3D" w14:textId="77777777">
        <w:trPr>
          <w:trHeight w:val="1534"/>
          <w:jc w:val="center"/>
        </w:trPr>
        <w:tc>
          <w:tcPr>
            <w:tcW w:w="8902" w:type="dxa"/>
            <w:gridSpan w:val="9"/>
          </w:tcPr>
          <w:p w14:paraId="4EF5CF4F" w14:textId="77777777" w:rsidR="00935095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理学类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工学类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农学类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医学类</w:t>
            </w:r>
          </w:p>
          <w:p w14:paraId="471EE064" w14:textId="77777777" w:rsidR="00935095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文科类（</w:t>
            </w: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交叉类   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935095" w14:paraId="53C454C7" w14:textId="77777777">
        <w:trPr>
          <w:jc w:val="center"/>
        </w:trPr>
        <w:tc>
          <w:tcPr>
            <w:tcW w:w="8902" w:type="dxa"/>
            <w:gridSpan w:val="9"/>
          </w:tcPr>
          <w:p w14:paraId="597AB6D1" w14:textId="77777777" w:rsidR="00935095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（二）负责人情况</w:t>
            </w:r>
          </w:p>
        </w:tc>
      </w:tr>
      <w:tr w:rsidR="00935095" w14:paraId="2BCE022F" w14:textId="77777777">
        <w:trPr>
          <w:jc w:val="center"/>
        </w:trPr>
        <w:tc>
          <w:tcPr>
            <w:tcW w:w="2017" w:type="dxa"/>
          </w:tcPr>
          <w:p w14:paraId="2DF542DE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3512F9B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401DA3C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61E0EF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0A309AB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5ABD31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2D671105" w14:textId="77777777">
        <w:trPr>
          <w:jc w:val="center"/>
        </w:trPr>
        <w:tc>
          <w:tcPr>
            <w:tcW w:w="2017" w:type="dxa"/>
          </w:tcPr>
          <w:p w14:paraId="19367CF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5A65234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506B42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1D393A5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77F17A8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21BB66E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274E9E34" w14:textId="77777777">
        <w:trPr>
          <w:jc w:val="center"/>
        </w:trPr>
        <w:tc>
          <w:tcPr>
            <w:tcW w:w="2017" w:type="dxa"/>
          </w:tcPr>
          <w:p w14:paraId="6604BEA3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5F125A8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E284C7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4B0AD72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9EE115E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3D1D478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551A0797" w14:textId="77777777">
        <w:trPr>
          <w:jc w:val="center"/>
        </w:trPr>
        <w:tc>
          <w:tcPr>
            <w:tcW w:w="2017" w:type="dxa"/>
          </w:tcPr>
          <w:p w14:paraId="0E17EA4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301" w:type="dxa"/>
          </w:tcPr>
          <w:p w14:paraId="4683D19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A0CEE0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6D14E17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2FCD9784" w14:textId="77777777">
        <w:trPr>
          <w:jc w:val="center"/>
        </w:trPr>
        <w:tc>
          <w:tcPr>
            <w:tcW w:w="2017" w:type="dxa"/>
            <w:vAlign w:val="center"/>
          </w:tcPr>
          <w:p w14:paraId="62A20DC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885" w:type="dxa"/>
            <w:gridSpan w:val="8"/>
          </w:tcPr>
          <w:p w14:paraId="7DF7C15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24C21BD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5B23E0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62034EB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33F0969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662968BE" w14:textId="77777777">
        <w:trPr>
          <w:jc w:val="center"/>
        </w:trPr>
        <w:tc>
          <w:tcPr>
            <w:tcW w:w="2017" w:type="dxa"/>
            <w:vAlign w:val="center"/>
          </w:tcPr>
          <w:p w14:paraId="7D3A5E11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省部级及以上教学改革获奖情况（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限填5项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6885" w:type="dxa"/>
            <w:gridSpan w:val="8"/>
          </w:tcPr>
          <w:p w14:paraId="4337BE7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C91D01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0E8D06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E90F02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2959694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BE97EFB" w14:textId="77777777">
        <w:trPr>
          <w:trHeight w:val="432"/>
          <w:jc w:val="center"/>
        </w:trPr>
        <w:tc>
          <w:tcPr>
            <w:tcW w:w="8902" w:type="dxa"/>
            <w:gridSpan w:val="9"/>
          </w:tcPr>
          <w:p w14:paraId="5DA41C96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（三）成员情况</w:t>
            </w:r>
          </w:p>
        </w:tc>
      </w:tr>
      <w:tr w:rsidR="00935095" w14:paraId="34B0819D" w14:textId="77777777">
        <w:trPr>
          <w:jc w:val="center"/>
        </w:trPr>
        <w:tc>
          <w:tcPr>
            <w:tcW w:w="2017" w:type="dxa"/>
          </w:tcPr>
          <w:p w14:paraId="47B950E1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教研室总人数</w:t>
            </w:r>
          </w:p>
        </w:tc>
        <w:tc>
          <w:tcPr>
            <w:tcW w:w="6885" w:type="dxa"/>
            <w:gridSpan w:val="8"/>
          </w:tcPr>
          <w:p w14:paraId="2B609E95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7E47159E" w14:textId="77777777">
        <w:trPr>
          <w:jc w:val="center"/>
        </w:trPr>
        <w:tc>
          <w:tcPr>
            <w:tcW w:w="2017" w:type="dxa"/>
            <w:vAlign w:val="center"/>
          </w:tcPr>
          <w:p w14:paraId="72692273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成员构成情况</w:t>
            </w:r>
          </w:p>
        </w:tc>
        <w:tc>
          <w:tcPr>
            <w:tcW w:w="6885" w:type="dxa"/>
            <w:gridSpan w:val="8"/>
          </w:tcPr>
          <w:p w14:paraId="465B7B6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E991DC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1317C6C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1231098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36412700" w14:textId="77777777">
        <w:trPr>
          <w:jc w:val="center"/>
        </w:trPr>
        <w:tc>
          <w:tcPr>
            <w:tcW w:w="8902" w:type="dxa"/>
            <w:gridSpan w:val="9"/>
          </w:tcPr>
          <w:p w14:paraId="08155A98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1.主要成员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</w:p>
        </w:tc>
      </w:tr>
      <w:tr w:rsidR="00935095" w14:paraId="030D4760" w14:textId="77777777">
        <w:trPr>
          <w:jc w:val="center"/>
        </w:trPr>
        <w:tc>
          <w:tcPr>
            <w:tcW w:w="2017" w:type="dxa"/>
          </w:tcPr>
          <w:p w14:paraId="7C82042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22E69EF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46C5BBF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C0859D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76B9ACB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761E4A1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38D0621B" w14:textId="77777777">
        <w:trPr>
          <w:jc w:val="center"/>
        </w:trPr>
        <w:tc>
          <w:tcPr>
            <w:tcW w:w="2017" w:type="dxa"/>
          </w:tcPr>
          <w:p w14:paraId="2F77DA7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2404974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F2BF79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34C6980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1C215A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DC5D02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2DBF6F0E" w14:textId="77777777">
        <w:trPr>
          <w:jc w:val="center"/>
        </w:trPr>
        <w:tc>
          <w:tcPr>
            <w:tcW w:w="2017" w:type="dxa"/>
          </w:tcPr>
          <w:p w14:paraId="2D508724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055D480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6A1B146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641ABE1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0FC701E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F662C5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3A6181E2" w14:textId="77777777">
        <w:trPr>
          <w:jc w:val="center"/>
        </w:trPr>
        <w:tc>
          <w:tcPr>
            <w:tcW w:w="2017" w:type="dxa"/>
          </w:tcPr>
          <w:p w14:paraId="24142C14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34EBB36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14DB8AD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2DB2AB4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BC87719" w14:textId="77777777">
        <w:trPr>
          <w:jc w:val="center"/>
        </w:trPr>
        <w:tc>
          <w:tcPr>
            <w:tcW w:w="8902" w:type="dxa"/>
            <w:gridSpan w:val="9"/>
          </w:tcPr>
          <w:p w14:paraId="49C092B1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2.主要成员二</w:t>
            </w:r>
          </w:p>
        </w:tc>
      </w:tr>
      <w:tr w:rsidR="00935095" w14:paraId="32201CF7" w14:textId="77777777">
        <w:trPr>
          <w:jc w:val="center"/>
        </w:trPr>
        <w:tc>
          <w:tcPr>
            <w:tcW w:w="2017" w:type="dxa"/>
          </w:tcPr>
          <w:p w14:paraId="548E0260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66FE064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A44814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711F66D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CB82F5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20FD57D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5072E34C" w14:textId="77777777">
        <w:trPr>
          <w:jc w:val="center"/>
        </w:trPr>
        <w:tc>
          <w:tcPr>
            <w:tcW w:w="2017" w:type="dxa"/>
          </w:tcPr>
          <w:p w14:paraId="1503F03F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5324636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6070B77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474F96E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35D822C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557B2C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26425753" w14:textId="77777777">
        <w:trPr>
          <w:jc w:val="center"/>
        </w:trPr>
        <w:tc>
          <w:tcPr>
            <w:tcW w:w="2017" w:type="dxa"/>
          </w:tcPr>
          <w:p w14:paraId="6286B45F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64C2919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757B847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1B4549A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C270E37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159349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3E28AFA8" w14:textId="77777777">
        <w:trPr>
          <w:jc w:val="center"/>
        </w:trPr>
        <w:tc>
          <w:tcPr>
            <w:tcW w:w="2017" w:type="dxa"/>
          </w:tcPr>
          <w:p w14:paraId="5A1CCAE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1DA162F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35DEC5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55411DF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02748F4E" w14:textId="77777777">
        <w:trPr>
          <w:jc w:val="center"/>
        </w:trPr>
        <w:tc>
          <w:tcPr>
            <w:tcW w:w="8902" w:type="dxa"/>
            <w:gridSpan w:val="9"/>
          </w:tcPr>
          <w:p w14:paraId="39E788B6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3.主要成员三</w:t>
            </w:r>
          </w:p>
        </w:tc>
      </w:tr>
      <w:tr w:rsidR="00935095" w14:paraId="69D67F40" w14:textId="77777777">
        <w:trPr>
          <w:jc w:val="center"/>
        </w:trPr>
        <w:tc>
          <w:tcPr>
            <w:tcW w:w="2017" w:type="dxa"/>
          </w:tcPr>
          <w:p w14:paraId="4CAA4700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3B72B686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AD11643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024FCB2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A325816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86A1C9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39B6A57C" w14:textId="77777777">
        <w:trPr>
          <w:jc w:val="center"/>
        </w:trPr>
        <w:tc>
          <w:tcPr>
            <w:tcW w:w="2017" w:type="dxa"/>
          </w:tcPr>
          <w:p w14:paraId="64DCAA44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07CE1C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1ED3D9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155FD41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857872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70E91AD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6012ADDF" w14:textId="77777777">
        <w:trPr>
          <w:jc w:val="center"/>
        </w:trPr>
        <w:tc>
          <w:tcPr>
            <w:tcW w:w="2017" w:type="dxa"/>
          </w:tcPr>
          <w:p w14:paraId="2EF74CB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60467A3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ACC891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63B43F2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4E68D90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6BD1861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640DE4E" w14:textId="77777777">
        <w:trPr>
          <w:jc w:val="center"/>
        </w:trPr>
        <w:tc>
          <w:tcPr>
            <w:tcW w:w="2017" w:type="dxa"/>
          </w:tcPr>
          <w:p w14:paraId="47A52BC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268DADD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451DEB4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73D9669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A8C8F35" w14:textId="77777777">
        <w:trPr>
          <w:jc w:val="center"/>
        </w:trPr>
        <w:tc>
          <w:tcPr>
            <w:tcW w:w="8902" w:type="dxa"/>
            <w:gridSpan w:val="9"/>
          </w:tcPr>
          <w:p w14:paraId="319D4C80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4.主要成员四</w:t>
            </w:r>
          </w:p>
        </w:tc>
      </w:tr>
      <w:tr w:rsidR="00935095" w14:paraId="41C4A8CF" w14:textId="77777777">
        <w:trPr>
          <w:jc w:val="center"/>
        </w:trPr>
        <w:tc>
          <w:tcPr>
            <w:tcW w:w="2017" w:type="dxa"/>
          </w:tcPr>
          <w:p w14:paraId="7D5ED3BE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39EE2B0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0F51033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547B1C8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202B3D4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CB974D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038CCB61" w14:textId="77777777">
        <w:trPr>
          <w:jc w:val="center"/>
        </w:trPr>
        <w:tc>
          <w:tcPr>
            <w:tcW w:w="2017" w:type="dxa"/>
          </w:tcPr>
          <w:p w14:paraId="308CF05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29ECAC4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799A02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5BA267F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007A459F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6DCD99A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197560E4" w14:textId="77777777">
        <w:trPr>
          <w:jc w:val="center"/>
        </w:trPr>
        <w:tc>
          <w:tcPr>
            <w:tcW w:w="2017" w:type="dxa"/>
          </w:tcPr>
          <w:p w14:paraId="4B63054E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30CF5C9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E203C9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55C0382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A361F5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95CD57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6BC30268" w14:textId="77777777">
        <w:trPr>
          <w:jc w:val="center"/>
        </w:trPr>
        <w:tc>
          <w:tcPr>
            <w:tcW w:w="2017" w:type="dxa"/>
          </w:tcPr>
          <w:p w14:paraId="4712C293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35BF60A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9EB21E3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1C7FBEA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456BC6BE" w14:textId="77777777">
        <w:trPr>
          <w:jc w:val="center"/>
        </w:trPr>
        <w:tc>
          <w:tcPr>
            <w:tcW w:w="8902" w:type="dxa"/>
            <w:gridSpan w:val="9"/>
          </w:tcPr>
          <w:p w14:paraId="334050E2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5.主要成员五</w:t>
            </w:r>
          </w:p>
        </w:tc>
      </w:tr>
      <w:tr w:rsidR="00935095" w14:paraId="2F002468" w14:textId="77777777">
        <w:trPr>
          <w:jc w:val="center"/>
        </w:trPr>
        <w:tc>
          <w:tcPr>
            <w:tcW w:w="2017" w:type="dxa"/>
          </w:tcPr>
          <w:p w14:paraId="52B43C4B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6779D7D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85A6810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F570B8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962DC9D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40B65C4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662F07A6" w14:textId="77777777">
        <w:trPr>
          <w:jc w:val="center"/>
        </w:trPr>
        <w:tc>
          <w:tcPr>
            <w:tcW w:w="2017" w:type="dxa"/>
          </w:tcPr>
          <w:p w14:paraId="33817E3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9D445C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F847F96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091F771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72929F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213AC1F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0EF54A93" w14:textId="77777777">
        <w:trPr>
          <w:jc w:val="center"/>
        </w:trPr>
        <w:tc>
          <w:tcPr>
            <w:tcW w:w="2017" w:type="dxa"/>
          </w:tcPr>
          <w:p w14:paraId="354567FD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42B311F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AC57F1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35A92B9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5FAD790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732C8B9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30B98D4E" w14:textId="77777777">
        <w:trPr>
          <w:jc w:val="center"/>
        </w:trPr>
        <w:tc>
          <w:tcPr>
            <w:tcW w:w="2017" w:type="dxa"/>
          </w:tcPr>
          <w:p w14:paraId="733AADF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2D3097E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C4125C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2A5241F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04A4FC2D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596EA461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（四）建设载体</w:t>
            </w:r>
          </w:p>
        </w:tc>
      </w:tr>
      <w:tr w:rsidR="00935095" w14:paraId="4C647024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486B0325" w14:textId="77777777" w:rsidR="00935095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935095" w14:paraId="51E18CD1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42EFCC7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407" w:type="dxa"/>
            <w:gridSpan w:val="2"/>
            <w:vAlign w:val="center"/>
          </w:tcPr>
          <w:p w14:paraId="59A4471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0E49282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2374" w:type="dxa"/>
            <w:gridSpan w:val="3"/>
            <w:vAlign w:val="center"/>
          </w:tcPr>
          <w:p w14:paraId="279673B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08144960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4E4124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国家一流课程</w:t>
            </w:r>
          </w:p>
        </w:tc>
        <w:tc>
          <w:tcPr>
            <w:tcW w:w="2407" w:type="dxa"/>
            <w:gridSpan w:val="2"/>
            <w:vAlign w:val="center"/>
          </w:tcPr>
          <w:p w14:paraId="4C9D29C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04" w:type="dxa"/>
            <w:gridSpan w:val="3"/>
            <w:vAlign w:val="center"/>
          </w:tcPr>
          <w:p w14:paraId="4458427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批时间</w:t>
            </w:r>
            <w:proofErr w:type="gramEnd"/>
          </w:p>
        </w:tc>
        <w:tc>
          <w:tcPr>
            <w:tcW w:w="2374" w:type="dxa"/>
            <w:gridSpan w:val="3"/>
            <w:vAlign w:val="center"/>
          </w:tcPr>
          <w:p w14:paraId="08FA5ED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6EB251EF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0D4FAC5D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407" w:type="dxa"/>
            <w:gridSpan w:val="2"/>
            <w:vAlign w:val="center"/>
          </w:tcPr>
          <w:p w14:paraId="4494200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019CDDB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2374" w:type="dxa"/>
            <w:gridSpan w:val="3"/>
            <w:vAlign w:val="center"/>
          </w:tcPr>
          <w:p w14:paraId="79F2B26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6507D53F" w14:textId="77777777">
        <w:trPr>
          <w:trHeight w:val="795"/>
          <w:jc w:val="center"/>
        </w:trPr>
        <w:tc>
          <w:tcPr>
            <w:tcW w:w="2017" w:type="dxa"/>
            <w:vMerge w:val="restart"/>
            <w:vAlign w:val="center"/>
          </w:tcPr>
          <w:p w14:paraId="49FE3EA0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885" w:type="dxa"/>
            <w:gridSpan w:val="8"/>
            <w:vAlign w:val="center"/>
          </w:tcPr>
          <w:p w14:paraId="39B56341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专业基础课</w:t>
            </w:r>
          </w:p>
          <w:p w14:paraId="7EAD9A5D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□专业课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通识课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□其他</w:t>
            </w:r>
          </w:p>
        </w:tc>
      </w:tr>
      <w:tr w:rsidR="00935095" w14:paraId="550274F6" w14:textId="77777777">
        <w:trPr>
          <w:trHeight w:val="668"/>
          <w:jc w:val="center"/>
        </w:trPr>
        <w:tc>
          <w:tcPr>
            <w:tcW w:w="2017" w:type="dxa"/>
            <w:vMerge/>
            <w:vAlign w:val="center"/>
          </w:tcPr>
          <w:p w14:paraId="788CCEA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6885" w:type="dxa"/>
            <w:gridSpan w:val="8"/>
            <w:vAlign w:val="center"/>
          </w:tcPr>
          <w:p w14:paraId="4CE053FA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□社会实践课程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935095" w14:paraId="70016FD4" w14:textId="77777777">
        <w:trPr>
          <w:trHeight w:val="782"/>
          <w:jc w:val="center"/>
        </w:trPr>
        <w:tc>
          <w:tcPr>
            <w:tcW w:w="2017" w:type="dxa"/>
            <w:vAlign w:val="center"/>
          </w:tcPr>
          <w:p w14:paraId="5A4DE4B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6885" w:type="dxa"/>
            <w:gridSpan w:val="8"/>
            <w:vAlign w:val="center"/>
          </w:tcPr>
          <w:p w14:paraId="794C6180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  <w:p w14:paraId="0245529B" w14:textId="77777777" w:rsidR="00935095" w:rsidRDefault="00935095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387EB563" w14:textId="77777777" w:rsidR="00935095" w:rsidRDefault="00935095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0CF4C55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022C1932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专业建设（专业建设类教研室填写）</w:t>
            </w:r>
          </w:p>
        </w:tc>
      </w:tr>
      <w:tr w:rsidR="00935095" w14:paraId="60B2E461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BB0496C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6885" w:type="dxa"/>
            <w:gridSpan w:val="8"/>
            <w:vAlign w:val="center"/>
          </w:tcPr>
          <w:p w14:paraId="14FD9E6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F8FF9C5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9F04CF5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国家一流专业建设点</w:t>
            </w:r>
          </w:p>
        </w:tc>
        <w:tc>
          <w:tcPr>
            <w:tcW w:w="2407" w:type="dxa"/>
            <w:gridSpan w:val="2"/>
            <w:vAlign w:val="center"/>
          </w:tcPr>
          <w:p w14:paraId="22C5262D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83" w:type="dxa"/>
            <w:gridSpan w:val="4"/>
            <w:vAlign w:val="center"/>
          </w:tcPr>
          <w:p w14:paraId="005657A8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批时间</w:t>
            </w:r>
            <w:proofErr w:type="gramEnd"/>
          </w:p>
        </w:tc>
        <w:tc>
          <w:tcPr>
            <w:tcW w:w="2295" w:type="dxa"/>
            <w:gridSpan w:val="2"/>
            <w:vAlign w:val="center"/>
          </w:tcPr>
          <w:p w14:paraId="0B6D6A3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794E277A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16E0194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专业简介</w:t>
            </w:r>
          </w:p>
        </w:tc>
        <w:tc>
          <w:tcPr>
            <w:tcW w:w="6885" w:type="dxa"/>
            <w:gridSpan w:val="8"/>
            <w:vAlign w:val="center"/>
          </w:tcPr>
          <w:p w14:paraId="043F619D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（限800字）</w:t>
            </w:r>
          </w:p>
          <w:p w14:paraId="0E90652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54856DF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DD7C28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250AC55B" w14:textId="77777777">
        <w:trPr>
          <w:jc w:val="center"/>
        </w:trPr>
        <w:tc>
          <w:tcPr>
            <w:tcW w:w="8902" w:type="dxa"/>
            <w:gridSpan w:val="9"/>
            <w:vAlign w:val="center"/>
          </w:tcPr>
          <w:p w14:paraId="464D783E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教学研究改革（教学研究改革专题类教研室填写）</w:t>
            </w:r>
          </w:p>
        </w:tc>
      </w:tr>
      <w:tr w:rsidR="00935095" w14:paraId="2CF60FDD" w14:textId="77777777">
        <w:trPr>
          <w:jc w:val="center"/>
        </w:trPr>
        <w:tc>
          <w:tcPr>
            <w:tcW w:w="2017" w:type="dxa"/>
            <w:vAlign w:val="center"/>
          </w:tcPr>
          <w:p w14:paraId="2941FDF1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教学研究改革主题</w:t>
            </w:r>
          </w:p>
        </w:tc>
        <w:tc>
          <w:tcPr>
            <w:tcW w:w="6885" w:type="dxa"/>
            <w:gridSpan w:val="8"/>
            <w:vAlign w:val="center"/>
          </w:tcPr>
          <w:p w14:paraId="63B7BDC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AF829C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3D6675E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EC5FFE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</w:tbl>
    <w:p w14:paraId="76CB62CE" w14:textId="77777777" w:rsidR="00935095" w:rsidRDefault="00000000">
      <w:pPr>
        <w:jc w:val="left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二、建设基础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131"/>
        <w:gridCol w:w="2173"/>
        <w:gridCol w:w="1791"/>
        <w:gridCol w:w="2807"/>
      </w:tblGrid>
      <w:tr w:rsidR="00935095" w14:paraId="05FA5F37" w14:textId="77777777">
        <w:trPr>
          <w:trHeight w:val="510"/>
          <w:jc w:val="center"/>
        </w:trPr>
        <w:tc>
          <w:tcPr>
            <w:tcW w:w="8848" w:type="dxa"/>
            <w:gridSpan w:val="4"/>
            <w:vAlign w:val="center"/>
          </w:tcPr>
          <w:p w14:paraId="739A6AA6" w14:textId="77777777" w:rsidR="00935095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（一）实体教研室建设概况</w:t>
            </w:r>
          </w:p>
        </w:tc>
      </w:tr>
      <w:tr w:rsidR="00935095" w14:paraId="2E79AA7F" w14:textId="77777777">
        <w:trPr>
          <w:trHeight w:val="560"/>
          <w:jc w:val="center"/>
        </w:trPr>
        <w:tc>
          <w:tcPr>
            <w:tcW w:w="2118" w:type="dxa"/>
            <w:vAlign w:val="center"/>
          </w:tcPr>
          <w:p w14:paraId="71236CA9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vAlign w:val="center"/>
          </w:tcPr>
          <w:p w14:paraId="770C8B9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37555942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14:paraId="604E149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5F43B25C" w14:textId="77777777">
        <w:trPr>
          <w:jc w:val="center"/>
        </w:trPr>
        <w:tc>
          <w:tcPr>
            <w:tcW w:w="2118" w:type="dxa"/>
            <w:vAlign w:val="center"/>
          </w:tcPr>
          <w:p w14:paraId="0C8E8D5A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2160" w:type="dxa"/>
            <w:vAlign w:val="center"/>
          </w:tcPr>
          <w:p w14:paraId="53D1668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2357F32F" w14:textId="77777777" w:rsidR="00935095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14:paraId="0019224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00A437D2" w14:textId="77777777">
        <w:trPr>
          <w:jc w:val="center"/>
        </w:trPr>
        <w:tc>
          <w:tcPr>
            <w:tcW w:w="2118" w:type="dxa"/>
            <w:vAlign w:val="center"/>
          </w:tcPr>
          <w:p w14:paraId="431E6DB5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运行概况（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含运行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制度、活动组织情况等，限500字）</w:t>
            </w:r>
          </w:p>
        </w:tc>
        <w:tc>
          <w:tcPr>
            <w:tcW w:w="6730" w:type="dxa"/>
            <w:gridSpan w:val="3"/>
          </w:tcPr>
          <w:p w14:paraId="01638AA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62CAF09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E7D05D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3D54AE8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74B8C3E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6F3FE0E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935095" w14:paraId="39461BB1" w14:textId="77777777">
        <w:trPr>
          <w:jc w:val="center"/>
        </w:trPr>
        <w:tc>
          <w:tcPr>
            <w:tcW w:w="8848" w:type="dxa"/>
            <w:gridSpan w:val="4"/>
          </w:tcPr>
          <w:p w14:paraId="36FE196E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（二）已有教改成果及推广情况</w:t>
            </w:r>
          </w:p>
          <w:p w14:paraId="4D2255E5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（含教改项目研究、获奖等情况，限500字）</w:t>
            </w:r>
          </w:p>
        </w:tc>
      </w:tr>
      <w:tr w:rsidR="00935095" w14:paraId="17DEB134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51A1258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2E2A5A4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29D73223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FAB2D5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24F797D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4989954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E31CEF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77324BD0" w14:textId="77777777">
        <w:trPr>
          <w:trHeight w:val="599"/>
          <w:jc w:val="center"/>
        </w:trPr>
        <w:tc>
          <w:tcPr>
            <w:tcW w:w="8848" w:type="dxa"/>
            <w:gridSpan w:val="4"/>
          </w:tcPr>
          <w:p w14:paraId="5540E3F1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（三）所在单位支持措施</w:t>
            </w:r>
          </w:p>
          <w:p w14:paraId="35757C67" w14:textId="77777777" w:rsidR="00935095" w:rsidRDefault="00000000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（包括</w:t>
            </w:r>
            <w:r>
              <w:rPr>
                <w:rFonts w:ascii="仿宋" w:eastAsia="仿宋" w:hAnsi="仿宋" w:cs="楷体_GB2312" w:hint="eastAsia"/>
                <w:b/>
                <w:kern w:val="0"/>
                <w:sz w:val="28"/>
                <w:szCs w:val="28"/>
              </w:rPr>
              <w:t>网络平台技术支持</w:t>
            </w: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条件、经费、政策等支持措施）</w:t>
            </w:r>
          </w:p>
        </w:tc>
      </w:tr>
      <w:tr w:rsidR="00935095" w14:paraId="40186CE5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5F9366F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4E1197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A9AFC5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66CF771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00DAF869" w14:textId="77777777">
        <w:trPr>
          <w:trHeight w:val="828"/>
          <w:jc w:val="center"/>
        </w:trPr>
        <w:tc>
          <w:tcPr>
            <w:tcW w:w="8848" w:type="dxa"/>
            <w:gridSpan w:val="4"/>
          </w:tcPr>
          <w:p w14:paraId="0416683C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（四）合作单位情况</w:t>
            </w:r>
          </w:p>
          <w:p w14:paraId="6AA96D82" w14:textId="77777777" w:rsidR="00935095" w:rsidRDefault="00000000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935095" w14:paraId="5B2F04E2" w14:textId="77777777">
        <w:trPr>
          <w:trHeight w:val="2092"/>
          <w:jc w:val="center"/>
        </w:trPr>
        <w:tc>
          <w:tcPr>
            <w:tcW w:w="8848" w:type="dxa"/>
            <w:gridSpan w:val="4"/>
          </w:tcPr>
          <w:p w14:paraId="6B788200" w14:textId="77777777" w:rsidR="00935095" w:rsidRDefault="00935095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32"/>
                <w:szCs w:val="32"/>
              </w:rPr>
            </w:pPr>
          </w:p>
          <w:p w14:paraId="09201A23" w14:textId="77777777" w:rsidR="00935095" w:rsidRDefault="00935095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32"/>
                <w:szCs w:val="32"/>
              </w:rPr>
            </w:pPr>
          </w:p>
          <w:p w14:paraId="2F977187" w14:textId="77777777" w:rsidR="00935095" w:rsidRDefault="00935095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32"/>
                <w:szCs w:val="32"/>
              </w:rPr>
            </w:pPr>
          </w:p>
          <w:p w14:paraId="5FEB2673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</w:tbl>
    <w:p w14:paraId="35DB3CA7" w14:textId="77777777" w:rsidR="00935095" w:rsidRDefault="00000000">
      <w:pPr>
        <w:snapToGrid w:val="0"/>
        <w:spacing w:beforeLines="50" w:before="156" w:afterLines="50" w:after="156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三、建设可行性与特色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935095" w14:paraId="7B8037B6" w14:textId="77777777">
        <w:trPr>
          <w:jc w:val="center"/>
        </w:trPr>
        <w:tc>
          <w:tcPr>
            <w:tcW w:w="8848" w:type="dxa"/>
          </w:tcPr>
          <w:p w14:paraId="36B29162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（一）建设可行性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383CA774" w14:textId="77777777">
        <w:trPr>
          <w:trHeight w:val="1640"/>
          <w:jc w:val="center"/>
        </w:trPr>
        <w:tc>
          <w:tcPr>
            <w:tcW w:w="8848" w:type="dxa"/>
          </w:tcPr>
          <w:p w14:paraId="00E63C8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BACC0D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D6DC72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77CFA9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0A7556A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E84B16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3978E5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935095" w14:paraId="75E90A3F" w14:textId="77777777">
        <w:trPr>
          <w:trHeight w:val="418"/>
          <w:jc w:val="center"/>
        </w:trPr>
        <w:tc>
          <w:tcPr>
            <w:tcW w:w="8848" w:type="dxa"/>
          </w:tcPr>
          <w:p w14:paraId="09F0CCAF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（二）建设特色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4EF69748" w14:textId="77777777">
        <w:trPr>
          <w:trHeight w:val="1640"/>
          <w:jc w:val="center"/>
        </w:trPr>
        <w:tc>
          <w:tcPr>
            <w:tcW w:w="8848" w:type="dxa"/>
          </w:tcPr>
          <w:p w14:paraId="083B075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B94DF7B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94E53D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CF336F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2991B10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5410B98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B66ACF2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D059AE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B1370D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3DCF6D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651684B0" w14:textId="77777777" w:rsidR="00935095" w:rsidRDefault="00000000">
      <w:pPr>
        <w:jc w:val="left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四、建设规划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935095" w14:paraId="4868F5C7" w14:textId="77777777">
        <w:trPr>
          <w:jc w:val="center"/>
        </w:trPr>
        <w:tc>
          <w:tcPr>
            <w:tcW w:w="8848" w:type="dxa"/>
          </w:tcPr>
          <w:p w14:paraId="2BED447B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（一）建设目标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6F0D3252" w14:textId="77777777">
        <w:trPr>
          <w:trHeight w:val="1640"/>
          <w:jc w:val="center"/>
        </w:trPr>
        <w:tc>
          <w:tcPr>
            <w:tcW w:w="8848" w:type="dxa"/>
          </w:tcPr>
          <w:p w14:paraId="7DA9BDFD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3EA85E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720A80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ADB8AD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2369E93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125BD8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FE49AE5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016F52B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BC85262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935095" w14:paraId="6EA1A9EC" w14:textId="77777777">
        <w:trPr>
          <w:jc w:val="center"/>
        </w:trPr>
        <w:tc>
          <w:tcPr>
            <w:tcW w:w="8848" w:type="dxa"/>
          </w:tcPr>
          <w:p w14:paraId="685060E2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（二）建设内容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（限2000字）</w:t>
            </w:r>
          </w:p>
        </w:tc>
      </w:tr>
      <w:tr w:rsidR="00935095" w14:paraId="04835C13" w14:textId="77777777">
        <w:trPr>
          <w:trHeight w:val="1640"/>
          <w:jc w:val="center"/>
        </w:trPr>
        <w:tc>
          <w:tcPr>
            <w:tcW w:w="8848" w:type="dxa"/>
          </w:tcPr>
          <w:p w14:paraId="4B00AB2F" w14:textId="77777777" w:rsidR="00935095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（体现如何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构建线</w:t>
            </w:r>
            <w:proofErr w:type="gramEnd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上教研模式、形成优质共享的网络教学资源库、组织开展常态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化教师</w:t>
            </w:r>
            <w:proofErr w:type="gramEnd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培训和示范课等）</w:t>
            </w:r>
          </w:p>
          <w:p w14:paraId="73B40C0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D3D6BB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185A0DF2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1D5B4C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0E86566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2AC46F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62A498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0F532F1D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05431D1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7ABECB1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6B27D56C" w14:textId="77777777">
        <w:trPr>
          <w:jc w:val="center"/>
        </w:trPr>
        <w:tc>
          <w:tcPr>
            <w:tcW w:w="8848" w:type="dxa"/>
          </w:tcPr>
          <w:p w14:paraId="3E700976" w14:textId="77777777" w:rsidR="00935095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（三）预期成果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32DCD777" w14:textId="77777777">
        <w:trPr>
          <w:trHeight w:val="1272"/>
          <w:jc w:val="center"/>
        </w:trPr>
        <w:tc>
          <w:tcPr>
            <w:tcW w:w="8848" w:type="dxa"/>
          </w:tcPr>
          <w:p w14:paraId="72337D1A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C534BCD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28FCCF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1B7033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2503F708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2428A66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684959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76C537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1CBF01A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7C6DB6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5D42B52A" w14:textId="77777777" w:rsidR="00935095" w:rsidRDefault="00000000">
      <w:pPr>
        <w:snapToGrid w:val="0"/>
        <w:spacing w:beforeLines="50" w:before="156" w:afterLines="50" w:after="156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</w:t>
      </w:r>
      <w:r>
        <w:rPr>
          <w:rFonts w:ascii="黑体" w:eastAsia="黑体"/>
          <w:sz w:val="28"/>
          <w:szCs w:val="28"/>
        </w:rPr>
        <w:t>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935095" w14:paraId="4D251783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632CEA4A" w14:textId="77777777" w:rsidR="00935095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935095" w14:paraId="39B0D956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2303D562" w14:textId="77777777" w:rsidR="00935095" w:rsidRDefault="0093509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651DCD71" w14:textId="77777777" w:rsidR="00935095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35F54C6" w14:textId="77777777" w:rsidR="0093509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B43F8E9" w14:textId="77777777" w:rsidR="0093509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935095" w14:paraId="096FD6D4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508E9826" w14:textId="77777777" w:rsidR="00935095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935095" w14:paraId="25CD7A4A" w14:textId="77777777">
        <w:trPr>
          <w:trHeight w:val="3157"/>
          <w:jc w:val="center"/>
        </w:trPr>
        <w:tc>
          <w:tcPr>
            <w:tcW w:w="8704" w:type="dxa"/>
            <w:vAlign w:val="center"/>
          </w:tcPr>
          <w:p w14:paraId="22914182" w14:textId="77777777" w:rsidR="00935095" w:rsidRDefault="0093509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8ADE6F" w14:textId="77777777" w:rsidR="00935095" w:rsidRDefault="0093509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F8429BC" w14:textId="77777777" w:rsidR="00935095" w:rsidRDefault="0093509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41C9DF" w14:textId="77777777" w:rsidR="00935095" w:rsidRDefault="0093509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EA28CE" w14:textId="77777777" w:rsidR="00935095" w:rsidRDefault="0093509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C2C5AE7" w14:textId="77777777" w:rsidR="00935095" w:rsidRDefault="0093509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A81154" w14:textId="77777777" w:rsidR="00935095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06ADB350" w14:textId="77777777" w:rsidR="00935095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0C4B7D6" w14:textId="77777777" w:rsidR="0093509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935095" w14:paraId="6557E21B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56D931C9" w14:textId="77777777" w:rsidR="00935095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935095" w14:paraId="4DD0BEBC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778A09D6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5A84364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2E157E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9FB4529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7990D2F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59BB55E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189A334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846C361" w14:textId="77777777" w:rsidR="00935095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DC230A3" w14:textId="77777777" w:rsidR="00935095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935095" w14:paraId="067E7299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088A" w14:textId="77777777" w:rsidR="00935095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935095" w14:paraId="75598CF7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109A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32CC68D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7C9EA90" w14:textId="77777777" w:rsidR="00935095" w:rsidRDefault="0093509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83859E7" w14:textId="77777777" w:rsidR="00935095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4DDA03F" w14:textId="77777777" w:rsidR="00935095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0781D825" w14:textId="77777777" w:rsidR="00935095" w:rsidRDefault="00935095">
      <w:pPr>
        <w:snapToGrid w:val="0"/>
        <w:spacing w:beforeLines="50" w:before="156" w:afterLines="50" w:after="156"/>
        <w:rPr>
          <w:rFonts w:hint="eastAsia"/>
        </w:rPr>
      </w:pPr>
    </w:p>
    <w:sectPr w:rsidR="0093509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93DC8" w14:textId="77777777" w:rsidR="005A6D62" w:rsidRDefault="005A6D62">
      <w:pPr>
        <w:rPr>
          <w:rFonts w:hint="eastAsia"/>
        </w:rPr>
      </w:pPr>
      <w:r>
        <w:separator/>
      </w:r>
    </w:p>
  </w:endnote>
  <w:endnote w:type="continuationSeparator" w:id="0">
    <w:p w14:paraId="0AD996E4" w14:textId="77777777" w:rsidR="005A6D62" w:rsidRDefault="005A6D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770EA" w14:textId="77777777" w:rsidR="00935095" w:rsidRDefault="00935095">
    <w:pPr>
      <w:pStyle w:val="a3"/>
      <w:jc w:val="center"/>
      <w:rPr>
        <w:rFonts w:hint="eastAsia"/>
      </w:rPr>
    </w:pPr>
  </w:p>
  <w:p w14:paraId="5E53972C" w14:textId="77777777" w:rsidR="00935095" w:rsidRDefault="00935095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9569129"/>
      <w:docPartObj>
        <w:docPartGallery w:val="AutoText"/>
      </w:docPartObj>
    </w:sdtPr>
    <w:sdtContent>
      <w:p w14:paraId="4838119C" w14:textId="77777777" w:rsidR="00935095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2A086FE8" w14:textId="77777777" w:rsidR="00935095" w:rsidRDefault="00935095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79B11" w14:textId="77777777" w:rsidR="005A6D62" w:rsidRDefault="005A6D62">
      <w:pPr>
        <w:rPr>
          <w:rFonts w:hint="eastAsia"/>
        </w:rPr>
      </w:pPr>
      <w:r>
        <w:separator/>
      </w:r>
    </w:p>
  </w:footnote>
  <w:footnote w:type="continuationSeparator" w:id="0">
    <w:p w14:paraId="174F7086" w14:textId="77777777" w:rsidR="005A6D62" w:rsidRDefault="005A6D6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90B17"/>
    <w:rsid w:val="00095C4D"/>
    <w:rsid w:val="000E4326"/>
    <w:rsid w:val="001400D3"/>
    <w:rsid w:val="001A3C09"/>
    <w:rsid w:val="002120C2"/>
    <w:rsid w:val="00263A32"/>
    <w:rsid w:val="002F21F4"/>
    <w:rsid w:val="002F24DD"/>
    <w:rsid w:val="00314DC0"/>
    <w:rsid w:val="00343CE1"/>
    <w:rsid w:val="00357502"/>
    <w:rsid w:val="00364D95"/>
    <w:rsid w:val="00385CB9"/>
    <w:rsid w:val="003F584F"/>
    <w:rsid w:val="004B321E"/>
    <w:rsid w:val="004C77DC"/>
    <w:rsid w:val="004D2638"/>
    <w:rsid w:val="00546DBA"/>
    <w:rsid w:val="005A6D62"/>
    <w:rsid w:val="00614898"/>
    <w:rsid w:val="006253D4"/>
    <w:rsid w:val="00625EE1"/>
    <w:rsid w:val="00650B3A"/>
    <w:rsid w:val="00711C29"/>
    <w:rsid w:val="007E0521"/>
    <w:rsid w:val="0086201C"/>
    <w:rsid w:val="00924DFF"/>
    <w:rsid w:val="00935095"/>
    <w:rsid w:val="009D4EFE"/>
    <w:rsid w:val="009E4571"/>
    <w:rsid w:val="00A12D02"/>
    <w:rsid w:val="00A33759"/>
    <w:rsid w:val="00A4109C"/>
    <w:rsid w:val="00A430E7"/>
    <w:rsid w:val="00AA493D"/>
    <w:rsid w:val="00AC643D"/>
    <w:rsid w:val="00B23A3C"/>
    <w:rsid w:val="00B37C8D"/>
    <w:rsid w:val="00B4549D"/>
    <w:rsid w:val="00B938DF"/>
    <w:rsid w:val="00BA1953"/>
    <w:rsid w:val="00C044DF"/>
    <w:rsid w:val="00CE06AF"/>
    <w:rsid w:val="00ED0EE9"/>
    <w:rsid w:val="00F35CEC"/>
    <w:rsid w:val="00FE2BEF"/>
    <w:rsid w:val="195A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4BEFA"/>
  <w15:docId w15:val="{4FFB95EC-7D82-4A0E-A4CB-6CAD478F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14</cp:revision>
  <dcterms:created xsi:type="dcterms:W3CDTF">2022-11-15T00:27:00Z</dcterms:created>
  <dcterms:modified xsi:type="dcterms:W3CDTF">2024-12-25T06:21:00Z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36DEA6382CB64F25B0FE9DC446BD16FF_12</vt:lpwstr>
  </property>
</Properties>
</file>